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73534DA3" w:rsidR="00ED3C03" w:rsidRPr="00ED3C03" w:rsidRDefault="00136918" w:rsidP="00ED3C03">
      <w:pPr>
        <w:spacing w:before="360" w:after="120" w:line="240" w:lineRule="auto"/>
        <w:ind w:left="720"/>
        <w:outlineLvl w:val="1"/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May </w:t>
      </w:r>
      <w:r w:rsidR="00070F8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20</w:t>
      </w:r>
      <w:r w:rsidR="00A83764" w:rsidRPr="00ED3C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D3C03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>
        <w:t xml:space="preserve"> (</w:t>
      </w:r>
      <w:r w:rsidR="00070F88">
        <w:t>in person</w:t>
      </w:r>
      <w:r>
        <w:t>)</w:t>
      </w:r>
    </w:p>
    <w:p w14:paraId="18D5FEAB" w14:textId="276BD2F0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 Chris Ambourn</w:t>
      </w:r>
      <w:r w:rsid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6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Kinutta Taylor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Larry Thompson</w:t>
      </w:r>
      <w:r w:rsid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,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Matthew Diediker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Tony Compton</w:t>
        </w:r>
      </w:hyperlink>
      <w:r w:rsidR="00ED3C03">
        <w:t xml:space="preserve"> </w:t>
      </w:r>
    </w:p>
    <w:p w14:paraId="6497AD3A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D725F" w14:textId="34A806B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Began: 7</w:t>
      </w:r>
      <w:r w:rsidR="001369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="00070F8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03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2F797A5C" w14:textId="150FC020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Minutes from last meeting: </w:t>
      </w:r>
      <w:r w:rsid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changes</w:t>
      </w:r>
    </w:p>
    <w:p w14:paraId="3351284A" w14:textId="4C945ACB" w:rsidR="00E51EA0" w:rsidRDefault="00A83764" w:rsidP="00E51EA0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Treasurers Report: </w:t>
      </w:r>
      <w:r w:rsidR="00E51E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DE1F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MYAS </w:t>
      </w:r>
      <w:r w:rsidR="00E51E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Profit:</w:t>
      </w:r>
      <w:r w:rsidR="000E1D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B19F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+/-</w:t>
      </w:r>
      <w:r w:rsidR="00420A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$</w:t>
      </w:r>
      <w:r w:rsidR="00392D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20A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,000</w:t>
      </w:r>
    </w:p>
    <w:p w14:paraId="0BD278DE" w14:textId="74E47673" w:rsidR="00E51EA0" w:rsidRDefault="00E51EA0" w:rsidP="00E51EA0">
      <w:pPr>
        <w:spacing w:before="240" w:after="240" w:line="240" w:lineRule="auto"/>
        <w:ind w:left="2160" w:firstLine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Middle School Track </w:t>
      </w:r>
      <w:r w:rsidR="00F82B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Concessions Profit: </w:t>
      </w:r>
      <w:r w:rsidR="00C054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+/- </w:t>
      </w:r>
      <w:r w:rsidR="000E1D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$1</w:t>
      </w:r>
      <w:r w:rsidR="004129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0E1D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00</w:t>
      </w:r>
    </w:p>
    <w:p w14:paraId="6257D8B6" w14:textId="1B681474" w:rsidR="00A83764" w:rsidRPr="00E51EA0" w:rsidRDefault="00DE1F9D" w:rsidP="00E51EA0">
      <w:pPr>
        <w:spacing w:before="240" w:after="240" w:line="240" w:lineRule="auto"/>
        <w:ind w:left="2160" w:firstLine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Checking </w:t>
      </w:r>
      <w:r w:rsidR="00250F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5F72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6,642</w:t>
      </w:r>
      <w:r w:rsidR="00BA6C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(pending $1,</w:t>
      </w:r>
      <w:r w:rsidR="00C575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="00BA6C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00 payment for </w:t>
      </w:r>
      <w:r w:rsidR="0044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MYAS gym rental</w:t>
      </w:r>
      <w:r w:rsidR="00292D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F402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+/- $</w:t>
      </w:r>
      <w:r w:rsidR="000A696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400</w:t>
      </w:r>
      <w:r w:rsidR="008850E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track concessions, +/- $1300 for coaches clinic</w:t>
      </w:r>
      <w:r w:rsidR="00D00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$2,875 Game 1</w:t>
      </w:r>
      <w:r w:rsidR="00444F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="008153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623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Tony to pay </w:t>
      </w:r>
      <w:r w:rsidR="00B437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 outstanding </w:t>
      </w:r>
    </w:p>
    <w:p w14:paraId="5F21AE49" w14:textId="77777777" w:rsidR="00A83764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7F52DB79" w14:textId="167D7B3B" w:rsidR="00F01A77" w:rsidRDefault="00F01A77" w:rsidP="00F01A77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MYAS Supplies</w:t>
      </w:r>
      <w:r w:rsidR="007F5EB0">
        <w:rPr>
          <w:rFonts w:ascii="Times New Roman" w:eastAsia="Times New Roman" w:hAnsi="Times New Roman" w:cs="Times New Roman"/>
          <w:kern w:val="0"/>
          <w14:ligatures w14:val="none"/>
        </w:rPr>
        <w:t xml:space="preserve"> for next year</w:t>
      </w:r>
    </w:p>
    <w:p w14:paraId="4505A628" w14:textId="5F172482" w:rsidR="00F01A77" w:rsidRDefault="00F01A77" w:rsidP="00F01A7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Chik Fil A - $850</w:t>
      </w:r>
      <w:r w:rsidR="00A82F2D">
        <w:rPr>
          <w:rFonts w:ascii="Times New Roman" w:eastAsia="Times New Roman" w:hAnsi="Times New Roman" w:cs="Times New Roman"/>
          <w:kern w:val="0"/>
          <w14:ligatures w14:val="none"/>
        </w:rPr>
        <w:t xml:space="preserve"> for 200 </w:t>
      </w:r>
      <w:r w:rsidR="007F5EB0">
        <w:rPr>
          <w:rFonts w:ascii="Times New Roman" w:eastAsia="Times New Roman" w:hAnsi="Times New Roman" w:cs="Times New Roman"/>
          <w:kern w:val="0"/>
          <w14:ligatures w14:val="none"/>
        </w:rPr>
        <w:t xml:space="preserve">sandwiches (@$4.25) </w:t>
      </w:r>
      <w:r w:rsidR="00A82F2D">
        <w:rPr>
          <w:rFonts w:ascii="Times New Roman" w:eastAsia="Times New Roman" w:hAnsi="Times New Roman" w:cs="Times New Roman"/>
          <w:kern w:val="0"/>
          <w14:ligatures w14:val="none"/>
        </w:rPr>
        <w:t xml:space="preserve">went through by </w:t>
      </w:r>
      <w:r w:rsidR="007F5EB0">
        <w:rPr>
          <w:rFonts w:ascii="Times New Roman" w:eastAsia="Times New Roman" w:hAnsi="Times New Roman" w:cs="Times New Roman"/>
          <w:kern w:val="0"/>
          <w14:ligatures w14:val="none"/>
        </w:rPr>
        <w:t>Sunday AM</w:t>
      </w:r>
    </w:p>
    <w:p w14:paraId="65898809" w14:textId="2B9751F4" w:rsidR="00A82F2D" w:rsidRDefault="00A82F2D" w:rsidP="00F01A7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Little Cesars </w:t>
      </w:r>
      <w:r w:rsidR="006E7CC0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E7CC0">
        <w:rPr>
          <w:rFonts w:ascii="Times New Roman" w:eastAsia="Times New Roman" w:hAnsi="Times New Roman" w:cs="Times New Roman"/>
          <w:kern w:val="0"/>
          <w14:ligatures w14:val="none"/>
        </w:rPr>
        <w:t>30 pizza sold</w:t>
      </w:r>
      <w:r w:rsidR="007F5EB0">
        <w:rPr>
          <w:rFonts w:ascii="Times New Roman" w:eastAsia="Times New Roman" w:hAnsi="Times New Roman" w:cs="Times New Roman"/>
          <w:kern w:val="0"/>
          <w14:ligatures w14:val="none"/>
        </w:rPr>
        <w:t xml:space="preserve"> (had to discount a few)</w:t>
      </w:r>
    </w:p>
    <w:p w14:paraId="2E9C5E85" w14:textId="72322A9E" w:rsidR="006E7CC0" w:rsidRDefault="006E7CC0" w:rsidP="00F01A7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Gatorade </w:t>
      </w:r>
      <w:r w:rsidR="000234F2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66D7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0234F2">
        <w:rPr>
          <w:rFonts w:ascii="Times New Roman" w:eastAsia="Times New Roman" w:hAnsi="Times New Roman" w:cs="Times New Roman"/>
          <w:kern w:val="0"/>
          <w14:ligatures w14:val="none"/>
        </w:rPr>
        <w:t xml:space="preserve"> cases</w:t>
      </w:r>
    </w:p>
    <w:p w14:paraId="18DBD3F0" w14:textId="72A64BF6" w:rsidR="00A80237" w:rsidRDefault="00A80237" w:rsidP="00F01A7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Water </w:t>
      </w:r>
      <w:r w:rsidR="0080012E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66D7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80012E">
        <w:rPr>
          <w:rFonts w:ascii="Times New Roman" w:eastAsia="Times New Roman" w:hAnsi="Times New Roman" w:cs="Times New Roman"/>
          <w:kern w:val="0"/>
          <w14:ligatures w14:val="none"/>
        </w:rPr>
        <w:t xml:space="preserve"> cases</w:t>
      </w:r>
    </w:p>
    <w:p w14:paraId="032F53B3" w14:textId="17DA6AA5" w:rsidR="000234F2" w:rsidRDefault="000234F2" w:rsidP="00A80237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Hotdogs 2 boxes</w:t>
      </w:r>
    </w:p>
    <w:p w14:paraId="2B643603" w14:textId="0B91232F" w:rsidR="00F01A77" w:rsidRDefault="001B3D1F" w:rsidP="00250F0C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 boxes of chip</w:t>
      </w:r>
      <w:r w:rsidR="00250F0C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635757F4" w14:textId="77777777" w:rsidR="005F7233" w:rsidRPr="00250F0C" w:rsidRDefault="005F7233" w:rsidP="005F7233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27FD23" w14:textId="450A030F" w:rsidR="00A83764" w:rsidRPr="005F7233" w:rsidRDefault="00945EAE" w:rsidP="00054947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9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7th Grade </w:t>
      </w:r>
      <w:r w:rsidR="000207F1" w:rsidRPr="000549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Track Tournament</w:t>
      </w:r>
      <w:r w:rsidR="003A7CE0" w:rsidRPr="000549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9BC01E5" w14:textId="65A68902" w:rsidR="005F7233" w:rsidRDefault="005127E8" w:rsidP="005F7233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Stand had to get shut down</w:t>
      </w:r>
      <w:r w:rsidR="00597DC2">
        <w:rPr>
          <w:rFonts w:ascii="Times New Roman" w:eastAsia="Times New Roman" w:hAnsi="Times New Roman" w:cs="Times New Roman"/>
          <w:kern w:val="0"/>
          <w14:ligatures w14:val="none"/>
        </w:rPr>
        <w:t xml:space="preserve"> an hour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early due to assault on a coach.</w:t>
      </w:r>
    </w:p>
    <w:p w14:paraId="2968888F" w14:textId="73C25C93" w:rsidR="00EA3A29" w:rsidRPr="00EA3A29" w:rsidRDefault="00494F84" w:rsidP="00EA3A29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Need to prep the price sheet and screen </w:t>
      </w:r>
      <w:r w:rsidR="00EA3A29">
        <w:rPr>
          <w:rFonts w:ascii="Times New Roman" w:eastAsia="Times New Roman" w:hAnsi="Times New Roman" w:cs="Times New Roman"/>
          <w:kern w:val="0"/>
          <w14:ligatures w14:val="none"/>
        </w:rPr>
        <w:t>menu prior to the match.</w:t>
      </w:r>
    </w:p>
    <w:p w14:paraId="5B2700A7" w14:textId="77777777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20CAE2C2" w14:textId="3275A195" w:rsidR="00A83764" w:rsidRDefault="000207F1" w:rsidP="000548D0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Golf Tournament</w:t>
      </w:r>
      <w:r w:rsidR="00CB5F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June 13</w:t>
      </w:r>
    </w:p>
    <w:p w14:paraId="3FBDD241" w14:textId="19F3723C" w:rsidR="00EB4B9E" w:rsidRDefault="00CB4C36" w:rsidP="00EB4B9E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$540 per 4 some (golf+meal)</w:t>
      </w:r>
      <w:r w:rsidR="001208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Oak Marsh returns about $</w:t>
      </w:r>
      <w:r w:rsidR="00DC71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140/team</w:t>
      </w:r>
    </w:p>
    <w:p w14:paraId="6CF48863" w14:textId="04B439C7" w:rsidR="00CB4C36" w:rsidRDefault="00521844" w:rsidP="00EB4B9E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Hole s</w:t>
      </w:r>
      <w:r w:rsidR="00B92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ponsorships constitute all profit</w:t>
      </w:r>
    </w:p>
    <w:p w14:paraId="0CD22657" w14:textId="1B806F69" w:rsidR="009D1951" w:rsidRDefault="00521844" w:rsidP="009D1951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Discount </w:t>
      </w:r>
      <w:r w:rsidR="00FD599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golf with sponsorship</w:t>
      </w:r>
    </w:p>
    <w:p w14:paraId="100B5746" w14:textId="74382751" w:rsidR="00D844C9" w:rsidRDefault="00D844C9" w:rsidP="00D844C9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Door Prizes</w:t>
      </w:r>
    </w:p>
    <w:p w14:paraId="2CFE3223" w14:textId="0E17D8D3" w:rsidR="00B92089" w:rsidRDefault="00B92089" w:rsidP="00EB4B9E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Course Games</w:t>
      </w:r>
    </w:p>
    <w:p w14:paraId="6B8E7376" w14:textId="2DBBBDFD" w:rsidR="00FD5999" w:rsidRDefault="006837FF" w:rsidP="00FD5999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Closet to the pin</w:t>
      </w:r>
    </w:p>
    <w:p w14:paraId="07E0A79C" w14:textId="7B70A31F" w:rsidR="006837FF" w:rsidRPr="001A4591" w:rsidRDefault="006837FF" w:rsidP="001A4591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Longest Drive</w:t>
      </w:r>
    </w:p>
    <w:p w14:paraId="61180AB4" w14:textId="490E4355" w:rsidR="00B92089" w:rsidRDefault="00B92089" w:rsidP="00EB4B9E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Raffle</w:t>
      </w:r>
      <w:r w:rsidR="00C279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(just need tickets and a person to collect)</w:t>
      </w:r>
    </w:p>
    <w:p w14:paraId="3D5CCF1E" w14:textId="0414F612" w:rsidR="001A4591" w:rsidRDefault="001A4591" w:rsidP="001A4591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Punt Pass and Kick ($20)</w:t>
      </w:r>
    </w:p>
    <w:p w14:paraId="66943F85" w14:textId="49EB10E5" w:rsidR="007570EE" w:rsidRDefault="007570EE" w:rsidP="001A4591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Hit the green</w:t>
      </w:r>
      <w:r w:rsidR="00C279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29FC49C" w14:textId="20C16A74" w:rsidR="000207F1" w:rsidRDefault="002F408F" w:rsidP="000548D0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UMD </w:t>
      </w:r>
      <w:r w:rsidR="00F16F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Summer Camp</w:t>
      </w:r>
    </w:p>
    <w:p w14:paraId="0A3F2DA1" w14:textId="4FB5BFEA" w:rsidR="006E28C0" w:rsidRDefault="00136777" w:rsidP="006E28C0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Expenses</w:t>
      </w:r>
    </w:p>
    <w:p w14:paraId="5E4F00C2" w14:textId="3137635F" w:rsidR="00136777" w:rsidRDefault="00136777" w:rsidP="00136777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Travel: </w:t>
      </w:r>
      <w:r w:rsidR="003318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Coach bus ($3,100) Yellow bus (</w:t>
      </w:r>
      <w:r w:rsidR="00BA6C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$1,000)</w:t>
      </w:r>
    </w:p>
    <w:p w14:paraId="36B11148" w14:textId="7995E0FC" w:rsidR="00B43700" w:rsidRDefault="00B43700" w:rsidP="00B43700">
      <w:pPr>
        <w:pStyle w:val="ListParagraph"/>
        <w:numPr>
          <w:ilvl w:val="3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Hold on coach bus reservation until after </w:t>
      </w:r>
      <w:r w:rsidR="00043A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golf tournament</w:t>
      </w:r>
    </w:p>
    <w:p w14:paraId="0E7C7B52" w14:textId="66588624" w:rsidR="008D5EA8" w:rsidRPr="00043A53" w:rsidRDefault="00412FEA" w:rsidP="00043A53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Individual dues: $210/player</w:t>
      </w:r>
    </w:p>
    <w:p w14:paraId="079B9F90" w14:textId="262EE6A1" w:rsidR="00F16F50" w:rsidRDefault="00F16F50" w:rsidP="000548D0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Fall Needs</w:t>
      </w:r>
    </w:p>
    <w:p w14:paraId="5A4DB8AF" w14:textId="0D8A6199" w:rsidR="00043A53" w:rsidRDefault="00776FD1" w:rsidP="00043A53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Expenses for cards </w:t>
      </w:r>
      <w:r w:rsidR="004618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+/- $2,500 </w:t>
      </w:r>
      <w:r w:rsidR="007B05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(available before Aug 12)</w:t>
      </w:r>
    </w:p>
    <w:p w14:paraId="40828092" w14:textId="1E9B3ACB" w:rsidR="007B0502" w:rsidRDefault="00134E43" w:rsidP="00043A53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School Fundr </w:t>
      </w:r>
    </w:p>
    <w:p w14:paraId="4CC37310" w14:textId="28D66F81" w:rsidR="00336599" w:rsidRPr="000548D0" w:rsidRDefault="00173E82" w:rsidP="00043A53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Need: </w:t>
      </w:r>
      <w:r w:rsidR="00964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White uniforms</w:t>
      </w:r>
      <w:r w:rsidR="0031410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(jerseys</w:t>
      </w:r>
      <w:r w:rsidR="004665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$9k</w:t>
      </w:r>
      <w:r w:rsidR="003D36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+/-) </w:t>
      </w:r>
      <w:r w:rsidR="009F67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="003D36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pants $4-5k</w:t>
      </w:r>
      <w:r w:rsidR="009F67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046285FF" w14:textId="77777777" w:rsidR="00ED3C03" w:rsidRDefault="00ED3C03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B2836E" w14:textId="4B512E1A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Items:</w:t>
      </w:r>
    </w:p>
    <w:p w14:paraId="3E57F362" w14:textId="5FF9F711" w:rsidR="00A83764" w:rsidRPr="001B3B2C" w:rsidRDefault="00A83764" w:rsidP="001B3B2C">
      <w:pPr>
        <w:pStyle w:val="ListParagraph"/>
        <w:numPr>
          <w:ilvl w:val="3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Tony</w:t>
      </w:r>
      <w:r w:rsidR="00336599"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</w:t>
      </w:r>
      <w:r w:rsidR="00336599"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Larry</w:t>
      </w:r>
      <w:r w:rsidR="00336599"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Kinutta:</w:t>
      </w:r>
      <w:r w:rsidR="00336599"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Review hold sponsorship list and </w:t>
      </w:r>
      <w:r w:rsidR="00956E56"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 out to additional sponsors for hole or door prizes.</w:t>
      </w:r>
      <w:r w:rsidRPr="001B3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23DFE8FD" w14:textId="4C60E837" w:rsidR="001B3B2C" w:rsidRPr="001B3B2C" w:rsidRDefault="001B3B2C" w:rsidP="001B3B2C">
      <w:pPr>
        <w:pStyle w:val="ListParagraph"/>
        <w:numPr>
          <w:ilvl w:val="3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Tony to pay off debt</w:t>
      </w:r>
    </w:p>
    <w:p w14:paraId="4F20CF8A" w14:textId="77777777" w:rsidR="00A83764" w:rsidRDefault="00A83764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75C53" w14:textId="54CA027A" w:rsidR="00ED3C03" w:rsidRPr="00ED3C03" w:rsidRDefault="00ED3C03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="005B2BB4">
        <w:rPr>
          <w:rFonts w:ascii="Times New Roman" w:eastAsia="Times New Roman" w:hAnsi="Times New Roman" w:cs="Times New Roman"/>
          <w:kern w:val="0"/>
          <w14:ligatures w14:val="none"/>
        </w:rPr>
        <w:t>6/17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</w:t>
      </w:r>
      <w:r w:rsidR="00890EAA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7pm, </w:t>
      </w:r>
      <w:r w:rsidR="005B2BB4">
        <w:rPr>
          <w:rFonts w:ascii="Times New Roman" w:eastAsia="Times New Roman" w:hAnsi="Times New Roman" w:cs="Times New Roman"/>
          <w:kern w:val="0"/>
          <w14:ligatures w14:val="none"/>
        </w:rPr>
        <w:t>Wild Boar</w:t>
      </w:r>
    </w:p>
    <w:p w14:paraId="38C6D246" w14:textId="4F8CDF61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Adjourn: </w:t>
      </w:r>
      <w:r w:rsidR="00956E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="00541B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="00956E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00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11CED"/>
    <w:multiLevelType w:val="hybridMultilevel"/>
    <w:tmpl w:val="E0F6CC50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4"/>
  </w:num>
  <w:num w:numId="2" w16cid:durableId="380637842">
    <w:abstractNumId w:val="1"/>
  </w:num>
  <w:num w:numId="3" w16cid:durableId="589777298">
    <w:abstractNumId w:val="3"/>
  </w:num>
  <w:num w:numId="4" w16cid:durableId="1882936610">
    <w:abstractNumId w:val="6"/>
  </w:num>
  <w:num w:numId="5" w16cid:durableId="1804156583">
    <w:abstractNumId w:val="12"/>
  </w:num>
  <w:num w:numId="6" w16cid:durableId="1005061106">
    <w:abstractNumId w:val="9"/>
  </w:num>
  <w:num w:numId="7" w16cid:durableId="1593319620">
    <w:abstractNumId w:val="2"/>
  </w:num>
  <w:num w:numId="8" w16cid:durableId="229080595">
    <w:abstractNumId w:val="10"/>
  </w:num>
  <w:num w:numId="9" w16cid:durableId="1983269659">
    <w:abstractNumId w:val="11"/>
  </w:num>
  <w:num w:numId="10" w16cid:durableId="1711757046">
    <w:abstractNumId w:val="5"/>
  </w:num>
  <w:num w:numId="11" w16cid:durableId="1461192333">
    <w:abstractNumId w:val="0"/>
  </w:num>
  <w:num w:numId="12" w16cid:durableId="1705592408">
    <w:abstractNumId w:val="7"/>
  </w:num>
  <w:num w:numId="13" w16cid:durableId="27028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207F1"/>
    <w:rsid w:val="000234F2"/>
    <w:rsid w:val="00043A53"/>
    <w:rsid w:val="000548D0"/>
    <w:rsid w:val="00054947"/>
    <w:rsid w:val="00070F88"/>
    <w:rsid w:val="000A696F"/>
    <w:rsid w:val="000E1DA7"/>
    <w:rsid w:val="000E29B4"/>
    <w:rsid w:val="001200F0"/>
    <w:rsid w:val="0012080C"/>
    <w:rsid w:val="00134E43"/>
    <w:rsid w:val="00136777"/>
    <w:rsid w:val="00136918"/>
    <w:rsid w:val="00173E82"/>
    <w:rsid w:val="001A4591"/>
    <w:rsid w:val="001B3B2C"/>
    <w:rsid w:val="001B3D1F"/>
    <w:rsid w:val="002114CC"/>
    <w:rsid w:val="00250F0C"/>
    <w:rsid w:val="00292DE1"/>
    <w:rsid w:val="002D74CE"/>
    <w:rsid w:val="002E66D7"/>
    <w:rsid w:val="002F408F"/>
    <w:rsid w:val="00314107"/>
    <w:rsid w:val="00331814"/>
    <w:rsid w:val="00336599"/>
    <w:rsid w:val="00392DDA"/>
    <w:rsid w:val="003A1F94"/>
    <w:rsid w:val="003A7CE0"/>
    <w:rsid w:val="003D363A"/>
    <w:rsid w:val="004129A9"/>
    <w:rsid w:val="00412FEA"/>
    <w:rsid w:val="00420A62"/>
    <w:rsid w:val="0042409E"/>
    <w:rsid w:val="00424408"/>
    <w:rsid w:val="00442493"/>
    <w:rsid w:val="00444FA9"/>
    <w:rsid w:val="00461867"/>
    <w:rsid w:val="0046191D"/>
    <w:rsid w:val="00466577"/>
    <w:rsid w:val="00494F84"/>
    <w:rsid w:val="005127E8"/>
    <w:rsid w:val="00521844"/>
    <w:rsid w:val="00541B42"/>
    <w:rsid w:val="0058399F"/>
    <w:rsid w:val="00597DC2"/>
    <w:rsid w:val="005B2BB4"/>
    <w:rsid w:val="005F7233"/>
    <w:rsid w:val="006837FF"/>
    <w:rsid w:val="00684E86"/>
    <w:rsid w:val="006D7FFD"/>
    <w:rsid w:val="006E28C0"/>
    <w:rsid w:val="006E7CC0"/>
    <w:rsid w:val="007570EE"/>
    <w:rsid w:val="00776FD1"/>
    <w:rsid w:val="007B0502"/>
    <w:rsid w:val="007E3819"/>
    <w:rsid w:val="007F5EB0"/>
    <w:rsid w:val="0080012E"/>
    <w:rsid w:val="008153A9"/>
    <w:rsid w:val="008850E3"/>
    <w:rsid w:val="00890EAA"/>
    <w:rsid w:val="008D5EA8"/>
    <w:rsid w:val="0091019D"/>
    <w:rsid w:val="00945EAE"/>
    <w:rsid w:val="00956E56"/>
    <w:rsid w:val="00964AAB"/>
    <w:rsid w:val="00965BC3"/>
    <w:rsid w:val="00997F18"/>
    <w:rsid w:val="009D1951"/>
    <w:rsid w:val="009D5930"/>
    <w:rsid w:val="009F67C5"/>
    <w:rsid w:val="00A35B89"/>
    <w:rsid w:val="00A80237"/>
    <w:rsid w:val="00A82F2D"/>
    <w:rsid w:val="00A83764"/>
    <w:rsid w:val="00B43700"/>
    <w:rsid w:val="00B62371"/>
    <w:rsid w:val="00B92089"/>
    <w:rsid w:val="00BA6CC1"/>
    <w:rsid w:val="00C0542F"/>
    <w:rsid w:val="00C211C3"/>
    <w:rsid w:val="00C279E0"/>
    <w:rsid w:val="00C5759D"/>
    <w:rsid w:val="00C86747"/>
    <w:rsid w:val="00CB4C36"/>
    <w:rsid w:val="00CB5F36"/>
    <w:rsid w:val="00CB75F5"/>
    <w:rsid w:val="00D00FBB"/>
    <w:rsid w:val="00D25C9A"/>
    <w:rsid w:val="00D844C9"/>
    <w:rsid w:val="00D873A6"/>
    <w:rsid w:val="00DB19F8"/>
    <w:rsid w:val="00DC71AB"/>
    <w:rsid w:val="00DE1F9D"/>
    <w:rsid w:val="00DF26CC"/>
    <w:rsid w:val="00E51EA0"/>
    <w:rsid w:val="00EA2A84"/>
    <w:rsid w:val="00EA3A29"/>
    <w:rsid w:val="00EB4B9E"/>
    <w:rsid w:val="00ED3C03"/>
    <w:rsid w:val="00F01A77"/>
    <w:rsid w:val="00F16F50"/>
    <w:rsid w:val="00F27FAD"/>
    <w:rsid w:val="00F40214"/>
    <w:rsid w:val="00F82B95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compton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iediker@isd62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uttab@gmail.com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94</cp:revision>
  <dcterms:created xsi:type="dcterms:W3CDTF">2025-05-08T00:36:00Z</dcterms:created>
  <dcterms:modified xsi:type="dcterms:W3CDTF">2025-05-21T01:56:00Z</dcterms:modified>
</cp:coreProperties>
</file>